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5848"/>
      </w:tblGrid>
      <w:tr w:rsidR="00BD6861" w:rsidRPr="00BD6861" w14:paraId="6425039F" w14:textId="77777777">
        <w:tc>
          <w:tcPr>
            <w:tcW w:w="2000" w:type="pct"/>
            <w:tcBorders>
              <w:top w:val="single" w:sz="6" w:space="0" w:color="DEF1FD"/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28C82DFD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Datum:</w:t>
            </w:r>
          </w:p>
        </w:tc>
        <w:tc>
          <w:tcPr>
            <w:tcW w:w="0" w:type="auto"/>
            <w:tcBorders>
              <w:top w:val="single" w:sz="6" w:space="0" w:color="DEF1FD"/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22990A18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16.08.2026 17:28</w:t>
            </w:r>
          </w:p>
        </w:tc>
      </w:tr>
      <w:tr w:rsidR="00BD6861" w:rsidRPr="00BD6861" w14:paraId="7F748CA4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7B08E0D8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Datum turnaje: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1EA6C8DD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16.8.2026</w:t>
            </w:r>
          </w:p>
        </w:tc>
      </w:tr>
      <w:tr w:rsidR="00BD6861" w:rsidRPr="00BD6861" w14:paraId="1171A740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35445EEC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Turnaj: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1AFA5A94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5. Open</w:t>
            </w:r>
          </w:p>
        </w:tc>
      </w:tr>
      <w:tr w:rsidR="00BD6861" w:rsidRPr="00BD6861" w14:paraId="1D1F31F4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02A00AA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Místo konání: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76685F5C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Kopřivnice</w:t>
            </w:r>
          </w:p>
        </w:tc>
      </w:tr>
      <w:tr w:rsidR="00BD6861" w:rsidRPr="00BD6861" w14:paraId="5BAD9C6E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0CC15E9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Ředitel turnaje: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4071754B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Radim Rieger</w:t>
            </w:r>
          </w:p>
        </w:tc>
      </w:tr>
      <w:tr w:rsidR="00BD6861" w:rsidRPr="00BD6861" w14:paraId="60CE8FCA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2E570E2A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Hlavní rozhodčí: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5CC731CE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Vít Gerža</w:t>
            </w:r>
          </w:p>
        </w:tc>
      </w:tr>
      <w:tr w:rsidR="00BD6861" w:rsidRPr="00BD6861" w14:paraId="197A4B5B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6F6F1E0F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Rozhodčí: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14E111F3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nebyli</w:t>
            </w:r>
          </w:p>
        </w:tc>
      </w:tr>
      <w:tr w:rsidR="00BD6861" w:rsidRPr="00BD6861" w14:paraId="236CFAFE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03A99EC1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Jury: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1D3C0A89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R. Rieger, V. Gerža, D. Schreiber, M. Rychlík, M. Vymazal</w:t>
            </w:r>
          </w:p>
        </w:tc>
      </w:tr>
      <w:tr w:rsidR="00BD6861" w:rsidRPr="00BD6861" w14:paraId="006C2655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26E5B838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 xml:space="preserve">Tresty (Jméno; Klub; </w:t>
            </w:r>
            <w:proofErr w:type="spellStart"/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Reg.č</w:t>
            </w:r>
            <w:proofErr w:type="spellEnd"/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.; Přestupek; Trest; Udělil):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55D8FCEE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žádné</w:t>
            </w:r>
          </w:p>
        </w:tc>
      </w:tr>
      <w:tr w:rsidR="00BD6861" w:rsidRPr="00BD6861" w14:paraId="1A20DC2F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007459F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Zpráva o tech. stavu hřiště (</w:t>
            </w:r>
            <w:proofErr w:type="spellStart"/>
            <w:proofErr w:type="gramStart"/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Č.dráhy</w:t>
            </w:r>
            <w:proofErr w:type="spellEnd"/>
            <w:proofErr w:type="gramEnd"/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; Závada):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4206CE30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 pořádku</w:t>
            </w:r>
          </w:p>
        </w:tc>
      </w:tr>
      <w:tr w:rsidR="00BD6861" w:rsidRPr="00BD6861" w14:paraId="2A10CC46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79ABBB41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Čistota drah: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4C3BB80E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 pořádku</w:t>
            </w:r>
          </w:p>
        </w:tc>
      </w:tr>
      <w:tr w:rsidR="00BD6861" w:rsidRPr="00BD6861" w14:paraId="5FBEFDE1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61797571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Stav drah a spojů: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0B9B4BFE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 pořádku</w:t>
            </w:r>
          </w:p>
        </w:tc>
      </w:tr>
      <w:tr w:rsidR="00BD6861" w:rsidRPr="00BD6861" w14:paraId="5CEDEC2B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3D1E79D4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Značení drah a překážek: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553492BB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bez závad</w:t>
            </w:r>
          </w:p>
        </w:tc>
      </w:tr>
      <w:tr w:rsidR="00BD6861" w:rsidRPr="00BD6861" w14:paraId="653182F4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2E8A1E77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Komunikace s pořadatelem: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03BF83D7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velice dobrá</w:t>
            </w:r>
          </w:p>
        </w:tc>
      </w:tr>
      <w:tr w:rsidR="00BD6861" w:rsidRPr="00BD6861" w14:paraId="2B75C187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3779BF28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Administrativa: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54A72651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nebyly pásky</w:t>
            </w:r>
          </w:p>
        </w:tc>
      </w:tr>
      <w:tr w:rsidR="00BD6861" w:rsidRPr="00BD6861" w14:paraId="42929992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5F8E1230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Trénink a rozehrání: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685C937A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dle SŘ</w:t>
            </w:r>
          </w:p>
        </w:tc>
      </w:tr>
      <w:tr w:rsidR="00BD6861" w:rsidRPr="00BD6861" w14:paraId="69458DCE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0D1A3F3F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lastRenderedPageBreak/>
              <w:t>Zahájení a ukončení: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42F9191F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na hřišti, bez zástupců města</w:t>
            </w:r>
          </w:p>
        </w:tc>
      </w:tr>
      <w:tr w:rsidR="00BD6861" w:rsidRPr="00BD6861" w14:paraId="74A11F13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2C5E05FB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Ceny: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2E184879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věcné ceny (vouchery na minigolfové vybavení)</w:t>
            </w:r>
          </w:p>
        </w:tc>
      </w:tr>
      <w:tr w:rsidR="00BD6861" w:rsidRPr="00BD6861" w14:paraId="42A971AE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643202ED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Výsledky a vedení pořadí: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6DA73502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magnetická tabule</w:t>
            </w:r>
          </w:p>
        </w:tc>
      </w:tr>
      <w:tr w:rsidR="00BD6861" w:rsidRPr="00BD6861" w14:paraId="3EB3A8BD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797B0609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Občerstvení: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7FA381B3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základní sortiment (nealko, káva, čaj, chléb s pomazánkou)</w:t>
            </w:r>
          </w:p>
        </w:tc>
      </w:tr>
      <w:tr w:rsidR="00BD6861" w:rsidRPr="00BD6861" w14:paraId="1A75DA5E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0D5D261E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Sociální zařízení a zázemí: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498BFD01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koupaliště se předělává, sociální zařízení u hřiště. Zázemí bez problémů.</w:t>
            </w:r>
          </w:p>
        </w:tc>
      </w:tr>
      <w:tr w:rsidR="00BD6861" w:rsidRPr="00BD6861" w14:paraId="11816179" w14:textId="77777777">
        <w:tc>
          <w:tcPr>
            <w:tcW w:w="2000" w:type="pct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300" w:type="dxa"/>
            </w:tcMar>
            <w:hideMark/>
          </w:tcPr>
          <w:p w14:paraId="36471B2B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Jiné:</w:t>
            </w:r>
          </w:p>
        </w:tc>
        <w:tc>
          <w:tcPr>
            <w:tcW w:w="0" w:type="auto"/>
            <w:tcBorders>
              <w:bottom w:val="single" w:sz="6" w:space="0" w:color="DEF1FD"/>
            </w:tcBorders>
            <w:shd w:val="clear" w:color="auto" w:fill="FFFFFF"/>
            <w:tcMar>
              <w:top w:w="195" w:type="dxa"/>
              <w:left w:w="0" w:type="dxa"/>
              <w:bottom w:w="195" w:type="dxa"/>
              <w:right w:w="0" w:type="dxa"/>
            </w:tcMar>
            <w:hideMark/>
          </w:tcPr>
          <w:p w14:paraId="60EA2459" w14:textId="77777777" w:rsidR="00BD6861" w:rsidRPr="00BD6861" w:rsidRDefault="00BD6861" w:rsidP="00BD6861">
            <w:pPr>
              <w:spacing w:after="0" w:line="390" w:lineRule="atLeast"/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</w:pPr>
            <w:r w:rsidRPr="00BD6861">
              <w:rPr>
                <w:rFonts w:ascii="Open Sans" w:eastAsia="Times New Roman" w:hAnsi="Open Sans" w:cs="Open Sans"/>
                <w:b/>
                <w:bCs/>
                <w:color w:val="455C83"/>
                <w:kern w:val="0"/>
                <w:sz w:val="26"/>
                <w:szCs w:val="26"/>
                <w:lang w:eastAsia="cs-CZ"/>
                <w14:ligatures w14:val="none"/>
              </w:rPr>
              <w:t>teplo 35°C</w:t>
            </w:r>
          </w:p>
        </w:tc>
      </w:tr>
    </w:tbl>
    <w:p w14:paraId="42A98760" w14:textId="77777777" w:rsidR="004143F0" w:rsidRDefault="004143F0"/>
    <w:sectPr w:rsidR="004143F0" w:rsidSect="004A47A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4E"/>
    <w:rsid w:val="00092637"/>
    <w:rsid w:val="000B5DDD"/>
    <w:rsid w:val="001A5A3C"/>
    <w:rsid w:val="001F0072"/>
    <w:rsid w:val="001F5A4E"/>
    <w:rsid w:val="00283517"/>
    <w:rsid w:val="002C476B"/>
    <w:rsid w:val="002F3AC1"/>
    <w:rsid w:val="00326D9E"/>
    <w:rsid w:val="003944AA"/>
    <w:rsid w:val="003F6B79"/>
    <w:rsid w:val="004143F0"/>
    <w:rsid w:val="00426AFC"/>
    <w:rsid w:val="004A47AD"/>
    <w:rsid w:val="005222B1"/>
    <w:rsid w:val="00551232"/>
    <w:rsid w:val="00583601"/>
    <w:rsid w:val="005979BE"/>
    <w:rsid w:val="005E33EB"/>
    <w:rsid w:val="005F033F"/>
    <w:rsid w:val="00695AB7"/>
    <w:rsid w:val="00776DCD"/>
    <w:rsid w:val="008008D9"/>
    <w:rsid w:val="00822594"/>
    <w:rsid w:val="008236BE"/>
    <w:rsid w:val="008938B9"/>
    <w:rsid w:val="00965787"/>
    <w:rsid w:val="00976F0B"/>
    <w:rsid w:val="00A43C47"/>
    <w:rsid w:val="00AD48D9"/>
    <w:rsid w:val="00B3276D"/>
    <w:rsid w:val="00BD6861"/>
    <w:rsid w:val="00C717FC"/>
    <w:rsid w:val="00D77C83"/>
    <w:rsid w:val="00DA5C1C"/>
    <w:rsid w:val="00E137D8"/>
    <w:rsid w:val="00E631CE"/>
    <w:rsid w:val="00E65076"/>
    <w:rsid w:val="00F27F5E"/>
    <w:rsid w:val="00F440FD"/>
    <w:rsid w:val="00F6093F"/>
    <w:rsid w:val="00F76EAD"/>
    <w:rsid w:val="00FE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778F"/>
  <w15:chartTrackingRefBased/>
  <w15:docId w15:val="{E6B2CF62-9384-4BB7-BFCF-4A8939420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5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5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5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5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5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5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5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5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5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5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5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5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5A4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5A4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5A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5A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5A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5A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5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5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5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5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5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5A4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5A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5A4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5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5A4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5A4E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1F5A4E"/>
    <w:pPr>
      <w:spacing w:after="0" w:line="240" w:lineRule="auto"/>
    </w:pPr>
  </w:style>
  <w:style w:type="paragraph" w:customStyle="1" w:styleId="-wm-msonormal">
    <w:name w:val="-wm-msonormal"/>
    <w:basedOn w:val="Normln"/>
    <w:rsid w:val="0039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822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129</Words>
  <Characters>763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 Gerza</dc:creator>
  <cp:keywords/>
  <dc:description/>
  <cp:lastModifiedBy>Vit Gerza</cp:lastModifiedBy>
  <cp:revision>4</cp:revision>
  <dcterms:created xsi:type="dcterms:W3CDTF">2026-08-16T15:29:00Z</dcterms:created>
  <dcterms:modified xsi:type="dcterms:W3CDTF">2026-08-16T15:41:00Z</dcterms:modified>
</cp:coreProperties>
</file>